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CA" w:rsidRDefault="002A74F7">
      <w:pPr>
        <w:ind w:leftChars="171" w:left="359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17145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4CD" w:rsidRDefault="00BE74CD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送信枚数　　　　／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in;margin-top:9pt;width:1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Z9sg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" filled="f" stroked="f">
                <v:textbox inset="5.85pt,.7pt,5.85pt,.7pt">
                  <w:txbxContent>
                    <w:p w:rsidR="00BE74CD" w:rsidRDefault="00BE74CD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送信枚数　　　　／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66CCA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ＦＡＸ番号　</w:t>
      </w:r>
      <w:r w:rsidR="00EC15CB">
        <w:rPr>
          <w:rFonts w:ascii="ＭＳ Ｐゴシック" w:eastAsia="ＭＳ Ｐゴシック" w:hAnsi="ＭＳ Ｐゴシック" w:hint="eastAsia"/>
          <w:b/>
          <w:sz w:val="40"/>
          <w:szCs w:val="40"/>
        </w:rPr>
        <w:t>042-739-</w:t>
      </w:r>
      <w:r w:rsidR="00A00BB3">
        <w:rPr>
          <w:rFonts w:ascii="ＭＳ Ｐゴシック" w:eastAsia="ＭＳ Ｐゴシック" w:hAnsi="ＭＳ Ｐゴシック" w:hint="eastAsia"/>
          <w:b/>
          <w:sz w:val="40"/>
          <w:szCs w:val="40"/>
        </w:rPr>
        <w:t>1879</w:t>
      </w:r>
      <w:bookmarkStart w:id="0" w:name="_GoBack"/>
      <w:bookmarkEnd w:id="0"/>
    </w:p>
    <w:p w:rsidR="00D66CCA" w:rsidRDefault="00D66CCA">
      <w:pPr>
        <w:ind w:leftChars="171" w:left="359"/>
        <w:rPr>
          <w:rFonts w:ascii="ＭＳ Ｐゴシック" w:eastAsia="ＭＳ Ｐゴシック" w:hAnsi="ＭＳ Ｐゴシック"/>
          <w:b/>
          <w:sz w:val="44"/>
          <w:szCs w:val="44"/>
        </w:rPr>
      </w:pPr>
      <w:r>
        <w:rPr>
          <w:rFonts w:ascii="ＭＳ Ｐゴシック" w:eastAsia="ＭＳ Ｐゴシック" w:hAnsi="ＭＳ Ｐゴシック" w:hint="eastAsia"/>
          <w:b/>
          <w:sz w:val="44"/>
          <w:szCs w:val="44"/>
        </w:rPr>
        <w:t>玉川学園購買部ＦＡＸ注文用紙</w:t>
      </w:r>
    </w:p>
    <w:p w:rsidR="00D66CCA" w:rsidRDefault="00C83B24">
      <w:pPr>
        <w:ind w:leftChars="171" w:left="35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お問い合わせは</w:t>
      </w:r>
      <w:r w:rsidR="005425EB">
        <w:rPr>
          <w:rFonts w:ascii="ＭＳ Ｐゴシック" w:eastAsia="ＭＳ Ｐゴシック" w:hAnsi="ＭＳ Ｐゴシック" w:hint="eastAsia"/>
        </w:rPr>
        <w:t>購買部</w:t>
      </w:r>
      <w:r w:rsidR="00D66CCA">
        <w:rPr>
          <w:rFonts w:ascii="ＭＳ Ｐゴシック" w:eastAsia="ＭＳ Ｐゴシック" w:hAnsi="ＭＳ Ｐゴシック" w:hint="eastAsia"/>
        </w:rPr>
        <w:t>事務室（内線</w:t>
      </w:r>
      <w:r w:rsidR="008B5081">
        <w:rPr>
          <w:rFonts w:ascii="ＭＳ Ｐゴシック" w:eastAsia="ＭＳ Ｐゴシック" w:hAnsi="ＭＳ Ｐゴシック" w:hint="eastAsia"/>
        </w:rPr>
        <w:t>3</w:t>
      </w:r>
      <w:r w:rsidR="00D66CCA">
        <w:rPr>
          <w:rFonts w:ascii="ＭＳ Ｐゴシック" w:eastAsia="ＭＳ Ｐゴシック" w:hAnsi="ＭＳ Ｐゴシック" w:hint="eastAsia"/>
        </w:rPr>
        <w:t>8945）までお願いします。</w:t>
      </w:r>
    </w:p>
    <w:p w:rsidR="00F5084D" w:rsidRPr="00E308C2" w:rsidRDefault="00F5084D">
      <w:pPr>
        <w:ind w:leftChars="171" w:left="359"/>
        <w:rPr>
          <w:rFonts w:ascii="ＭＳ Ｐゴシック" w:eastAsia="ＭＳ Ｐゴシック" w:hAnsi="ＭＳ Ｐゴシック"/>
        </w:rPr>
      </w:pPr>
      <w:r w:rsidRPr="00E308C2">
        <w:rPr>
          <w:rFonts w:ascii="ＭＳ Ｐゴシック" w:eastAsia="ＭＳ Ｐゴシック" w:hAnsi="ＭＳ Ｐゴシック" w:hint="eastAsia"/>
        </w:rPr>
        <w:t>ご注文は</w:t>
      </w:r>
      <w:r w:rsidR="00E308C2" w:rsidRPr="00E308C2">
        <w:rPr>
          <w:rFonts w:ascii="ＭＳ Ｐゴシック" w:eastAsia="ＭＳ Ｐゴシック" w:hAnsi="ＭＳ Ｐゴシック" w:hint="eastAsia"/>
        </w:rPr>
        <w:t xml:space="preserve">メールでも承っております。　</w:t>
      </w:r>
      <w:r w:rsidR="00E308C2" w:rsidRPr="00E308C2">
        <w:rPr>
          <w:rFonts w:ascii="ＭＳ Ｐゴシック" w:eastAsia="ＭＳ Ｐゴシック" w:hAnsi="ＭＳ Ｐゴシック"/>
        </w:rPr>
        <w:t>tmgw@kinokuniya.co.jp</w:t>
      </w:r>
      <w:r w:rsidR="00E308C2" w:rsidRPr="00E308C2">
        <w:rPr>
          <w:rFonts w:ascii="ＭＳ Ｐゴシック" w:eastAsia="ＭＳ Ｐゴシック" w:hAnsi="ＭＳ Ｐゴシック" w:hint="eastAsia"/>
        </w:rPr>
        <w:t xml:space="preserve">　下記必要項目をお忘れなくお願いします。</w:t>
      </w:r>
    </w:p>
    <w:tbl>
      <w:tblPr>
        <w:tblW w:w="9360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3100"/>
        <w:gridCol w:w="1080"/>
        <w:gridCol w:w="3240"/>
      </w:tblGrid>
      <w:tr w:rsidR="00D66CCA">
        <w:trPr>
          <w:trHeight w:val="49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発注日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 w:rsidP="002A74F7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C1F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年</w:t>
            </w:r>
            <w:r w:rsidR="003C1F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月　　</w:t>
            </w:r>
            <w:r w:rsidR="003C1F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 w:rsidP="00E8756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2A74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-6350</wp:posOffset>
                      </wp:positionV>
                      <wp:extent cx="800100" cy="914400"/>
                      <wp:effectExtent l="13335" t="12700" r="5715" b="6350"/>
                      <wp:wrapNone/>
                      <wp:docPr id="2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914400"/>
                                <a:chOff x="8990" y="2264"/>
                                <a:chExt cx="1980" cy="2700"/>
                              </a:xfrm>
                            </wpg:grpSpPr>
                            <wps:wsp>
                              <wps:cNvPr id="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0" y="2264"/>
                                  <a:ext cx="1980" cy="2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74CD" w:rsidRPr="007C57BE" w:rsidRDefault="00BE74CD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6"/>
                                      </w:rPr>
                                      <w:t>購買部</w:t>
                                    </w:r>
                                    <w:r w:rsidRPr="007C57BE">
                                      <w:rPr>
                                        <w:rFonts w:ascii="ＭＳ Ｐゴシック" w:eastAsia="ＭＳ Ｐゴシック" w:hAnsi="ＭＳ Ｐゴシック" w:hint="eastAsia"/>
                                        <w:sz w:val="16"/>
                                        <w:szCs w:val="16"/>
                                      </w:rPr>
                                      <w:t>受付者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Line 15"/>
                              <wps:cNvCnPr/>
                              <wps:spPr bwMode="auto">
                                <a:xfrm>
                                  <a:off x="8990" y="3164"/>
                                  <a:ext cx="1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27" style="position:absolute;margin-left:175.05pt;margin-top:-.5pt;width:63pt;height:1in;z-index:251657728" coordorigin="8990,2264" coordsize="198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">
                      <v:rect id="Rectangle 11" o:spid="_x0000_s1028" style="position:absolute;left:8990;top:2264;width:198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      <v:textbox inset="5.85pt,.7pt,5.85pt,.7pt">
                          <w:txbxContent>
                            <w:p w:rsidR="00BE74CD" w:rsidRPr="007C57BE" w:rsidRDefault="00BE74CD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購買部</w:t>
                              </w:r>
                              <w:r w:rsidRPr="007C57BE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受付者</w:t>
                              </w:r>
                            </w:p>
                          </w:txbxContent>
                        </v:textbox>
                      </v:rect>
                      <v:line id="Line 15" o:spid="_x0000_s1029" style="position:absolute;visibility:visible;mso-wrap-style:square" from="8990,3164" to="10970,3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/v:group>
                  </w:pict>
                </mc:Fallback>
              </mc:AlternateContent>
            </w:r>
          </w:p>
        </w:tc>
      </w:tr>
      <w:tr w:rsidR="00FB3BD7">
        <w:trPr>
          <w:trHeight w:val="49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BD7" w:rsidRDefault="00FB3BD7" w:rsidP="00A14C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発注部</w:t>
            </w:r>
            <w:r w:rsidR="008B50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署</w:t>
            </w: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BD7" w:rsidRDefault="00FB3BD7" w:rsidP="00A14C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B3BD7">
        <w:trPr>
          <w:trHeight w:val="4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BD7" w:rsidRDefault="00FB3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内線番号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BD7" w:rsidRDefault="00FB3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BD7" w:rsidRDefault="00FB3BD7" w:rsidP="00E8756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BD7" w:rsidRDefault="00FB3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12B2B">
        <w:trPr>
          <w:trHeight w:val="4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B2B" w:rsidRDefault="00E12B2B" w:rsidP="00A14C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請求先</w:t>
            </w: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2B2B" w:rsidRPr="00FB3BD7" w:rsidRDefault="002A74F7" w:rsidP="00E12B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-34290</wp:posOffset>
                      </wp:positionV>
                      <wp:extent cx="800100" cy="228600"/>
                      <wp:effectExtent l="0" t="3810" r="3175" b="0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4CD" w:rsidRPr="00A14C82" w:rsidRDefault="00BE74CD" w:rsidP="00A14C8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A14C8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店頭受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0" type="#_x0000_t202" style="position:absolute;left:0;text-align:left;margin-left:389pt;margin-top:-2.7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+4ggIAABQ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" stroked="f">
                      <v:textbox inset="5.85pt,.7pt,5.85pt,.7pt">
                        <w:txbxContent>
                          <w:p w:rsidR="00BE74CD" w:rsidRPr="00A14C82" w:rsidRDefault="00BE74CD" w:rsidP="00A14C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14C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店頭受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08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発注部署</w:t>
            </w:r>
            <w:r w:rsidR="00E12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と同じ　・　別の場合→</w:t>
            </w:r>
          </w:p>
        </w:tc>
      </w:tr>
      <w:tr w:rsidR="00CD0A2F">
        <w:trPr>
          <w:trHeight w:val="4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A2F" w:rsidRDefault="00CD0A2F" w:rsidP="00A14C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予算</w:t>
            </w:r>
            <w:r w:rsidR="00BA299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A2F" w:rsidRPr="00FB3BD7" w:rsidRDefault="00CD0A2F" w:rsidP="00A14C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個研費（給引）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C47AD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私用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（給引）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研究室費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学部学科費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8B508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部署</w:t>
            </w:r>
            <w:r w:rsidRPr="00FB3B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費</w:t>
            </w:r>
            <w:r w:rsidR="007C57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・</w:t>
            </w:r>
            <w:r w:rsidR="00EC07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7C57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　　</w:t>
            </w:r>
            <w:r w:rsidR="000E348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7C57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）</w:t>
            </w:r>
          </w:p>
        </w:tc>
      </w:tr>
      <w:tr w:rsidR="00746C65">
        <w:trPr>
          <w:trHeight w:val="4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C65" w:rsidRDefault="00CD0A2F" w:rsidP="00A14C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納品先</w:t>
            </w: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C65" w:rsidRPr="00FB3BD7" w:rsidRDefault="008B5081" w:rsidP="00CD0A2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発注部署</w:t>
            </w:r>
            <w:r w:rsidR="000562F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と同じ　・　別の場合→</w:t>
            </w:r>
          </w:p>
        </w:tc>
      </w:tr>
    </w:tbl>
    <w:p w:rsidR="00E308C2" w:rsidRDefault="00D66CCA" w:rsidP="00E308C2">
      <w:pPr>
        <w:numPr>
          <w:ilvl w:val="0"/>
          <w:numId w:val="3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「発注日・発注者・</w:t>
      </w:r>
      <w:r w:rsidR="008B5081">
        <w:rPr>
          <w:rFonts w:ascii="ＭＳ Ｐゴシック" w:eastAsia="ＭＳ Ｐゴシック" w:hAnsi="ＭＳ Ｐゴシック" w:hint="eastAsia"/>
        </w:rPr>
        <w:t>発注部署</w:t>
      </w:r>
      <w:r w:rsidR="007C57BE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内線番号・FAX番号・</w:t>
      </w:r>
      <w:r w:rsidR="007C57BE">
        <w:rPr>
          <w:rFonts w:ascii="ＭＳ Ｐゴシック" w:eastAsia="ＭＳ Ｐゴシック" w:hAnsi="ＭＳ Ｐゴシック" w:hint="eastAsia"/>
        </w:rPr>
        <w:t>請求先・</w:t>
      </w:r>
      <w:r w:rsidR="00746C65">
        <w:rPr>
          <w:rFonts w:ascii="ＭＳ Ｐゴシック" w:eastAsia="ＭＳ Ｐゴシック" w:hAnsi="ＭＳ Ｐゴシック" w:hint="eastAsia"/>
        </w:rPr>
        <w:t>予算</w:t>
      </w:r>
      <w:r w:rsidR="00BA299E">
        <w:rPr>
          <w:rFonts w:ascii="ＭＳ Ｐゴシック" w:eastAsia="ＭＳ Ｐゴシック" w:hAnsi="ＭＳ Ｐゴシック" w:hint="eastAsia"/>
        </w:rPr>
        <w:t>区分</w:t>
      </w:r>
      <w:r w:rsidR="007C57BE">
        <w:rPr>
          <w:rFonts w:ascii="ＭＳ Ｐゴシック" w:eastAsia="ＭＳ Ｐゴシック" w:hAnsi="ＭＳ Ｐゴシック" w:hint="eastAsia"/>
        </w:rPr>
        <w:t>・納品先</w:t>
      </w:r>
      <w:r>
        <w:rPr>
          <w:rFonts w:ascii="ＭＳ Ｐゴシック" w:eastAsia="ＭＳ Ｐゴシック" w:hAnsi="ＭＳ Ｐゴシック" w:hint="eastAsia"/>
        </w:rPr>
        <w:t>」は全てご記入下さい</w:t>
      </w:r>
    </w:p>
    <w:p w:rsidR="00D66CCA" w:rsidRDefault="007C57BE" w:rsidP="00E308C2">
      <w:pPr>
        <w:ind w:leftChars="171" w:left="359"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（予算区分はいずれかをご指定ください）</w:t>
      </w:r>
      <w:r w:rsidR="00D66CCA">
        <w:rPr>
          <w:rFonts w:ascii="ＭＳ Ｐゴシック" w:eastAsia="ＭＳ Ｐゴシック" w:hAnsi="ＭＳ Ｐゴシック" w:hint="eastAsia"/>
        </w:rPr>
        <w:t>。</w:t>
      </w:r>
      <w:r w:rsidR="00D3416F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D66CCA">
        <w:rPr>
          <w:rFonts w:ascii="ＭＳ Ｐゴシック" w:eastAsia="ＭＳ Ｐゴシック" w:hAnsi="ＭＳ Ｐゴシック" w:hint="eastAsia"/>
        </w:rPr>
        <w:t>購買部の販売業務は（株）紀伊</w:t>
      </w:r>
      <w:r w:rsidR="00C83B24">
        <w:rPr>
          <w:rFonts w:ascii="ＭＳ Ｐゴシック" w:eastAsia="ＭＳ Ｐゴシック" w:hAnsi="ＭＳ Ｐゴシック" w:hint="eastAsia"/>
        </w:rPr>
        <w:t>國</w:t>
      </w:r>
      <w:r w:rsidR="00D66CCA">
        <w:rPr>
          <w:rFonts w:ascii="ＭＳ Ｐゴシック" w:eastAsia="ＭＳ Ｐゴシック" w:hAnsi="ＭＳ Ｐゴシック" w:hint="eastAsia"/>
        </w:rPr>
        <w:t>屋書店が行っています。</w:t>
      </w:r>
    </w:p>
    <w:tbl>
      <w:tblPr>
        <w:tblW w:w="1078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1840"/>
        <w:gridCol w:w="1990"/>
        <w:gridCol w:w="1080"/>
        <w:gridCol w:w="3075"/>
        <w:gridCol w:w="900"/>
        <w:gridCol w:w="900"/>
      </w:tblGrid>
      <w:tr w:rsidR="00D66CCA">
        <w:trPr>
          <w:trHeight w:val="36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メーカー/出版社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型番/ISBN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品名・色/書名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単位</w:t>
            </w:r>
          </w:p>
        </w:tc>
      </w:tr>
      <w:tr w:rsidR="00D66CCA">
        <w:trPr>
          <w:trHeight w:val="113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66CCA">
        <w:trPr>
          <w:trHeight w:val="113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66CCA">
        <w:trPr>
          <w:trHeight w:val="113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66CCA">
        <w:trPr>
          <w:trHeight w:val="113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66CCA">
        <w:trPr>
          <w:trHeight w:val="1134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CCA" w:rsidRDefault="00D66C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B42E0">
        <w:trPr>
          <w:trHeight w:val="6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9F2C2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F2C2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コピーA3</w:t>
            </w:r>
          </w:p>
        </w:tc>
        <w:tc>
          <w:tcPr>
            <w:tcW w:w="4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BE74CD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E74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ﾘｻｲｸﾙ①（ｸﾗｳﾝ）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コピー用紙　Ａ３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箱</w:t>
            </w:r>
          </w:p>
        </w:tc>
      </w:tr>
      <w:tr w:rsidR="003B42E0">
        <w:trPr>
          <w:trHeight w:val="6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9F2C2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F2C2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コピー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A4</w:t>
            </w:r>
          </w:p>
        </w:tc>
        <w:tc>
          <w:tcPr>
            <w:tcW w:w="4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BE74CD" w:rsidRDefault="003B42E0" w:rsidP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E74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ﾘｻｲｸﾙ①（ｸﾗｳﾝ）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 w:rsidP="003B42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コピー用紙　Ａ</w:t>
            </w:r>
            <w:r w:rsidR="00C764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箱</w:t>
            </w:r>
          </w:p>
        </w:tc>
      </w:tr>
      <w:tr w:rsidR="003B42E0">
        <w:trPr>
          <w:trHeight w:val="6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9F2C2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F2C2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コピー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B4</w:t>
            </w:r>
          </w:p>
        </w:tc>
        <w:tc>
          <w:tcPr>
            <w:tcW w:w="4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BE74CD" w:rsidRDefault="003B42E0" w:rsidP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E74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ﾘｻｲｸﾙ①（ｸﾗｳﾝ）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コピー用紙　Ｂ４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箱</w:t>
            </w:r>
          </w:p>
        </w:tc>
      </w:tr>
      <w:tr w:rsidR="003B42E0">
        <w:trPr>
          <w:trHeight w:val="6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9F2C2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F2C2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コピー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B5</w:t>
            </w:r>
          </w:p>
        </w:tc>
        <w:tc>
          <w:tcPr>
            <w:tcW w:w="4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Pr="00BE74CD" w:rsidRDefault="003B42E0" w:rsidP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E74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ﾘｻｲｸﾙ①（ｸﾗｳﾝ）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コピー用紙　Ｂ５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2E0" w:rsidRDefault="003B42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箱</w:t>
            </w:r>
          </w:p>
        </w:tc>
      </w:tr>
      <w:tr w:rsidR="003B205E">
        <w:trPr>
          <w:trHeight w:val="6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5E" w:rsidRDefault="003B20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7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5E" w:rsidRDefault="003B205E" w:rsidP="00BE74CD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トイレットペーパー（1箱130m巻×</w:t>
            </w:r>
            <w:r w:rsidR="008B50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ヶ入）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5E" w:rsidRDefault="003B20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5E" w:rsidRDefault="003B20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箱</w:t>
            </w:r>
          </w:p>
        </w:tc>
      </w:tr>
    </w:tbl>
    <w:p w:rsidR="00D66CCA" w:rsidRDefault="00D66CCA" w:rsidP="00505547">
      <w:pPr>
        <w:rPr>
          <w:rFonts w:ascii="ＭＳ Ｐゴシック" w:eastAsia="ＭＳ Ｐゴシック" w:hAnsi="ＭＳ Ｐゴシック"/>
        </w:rPr>
      </w:pPr>
    </w:p>
    <w:sectPr w:rsidR="00D66CCA">
      <w:pgSz w:w="11906" w:h="16838"/>
      <w:pgMar w:top="284" w:right="170" w:bottom="284" w:left="17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7F36"/>
    <w:multiLevelType w:val="hybridMultilevel"/>
    <w:tmpl w:val="B7C2445C"/>
    <w:lvl w:ilvl="0" w:tplc="3D74FE12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>
    <w:nsid w:val="38014F58"/>
    <w:multiLevelType w:val="hybridMultilevel"/>
    <w:tmpl w:val="2DBAA530"/>
    <w:lvl w:ilvl="0" w:tplc="88F6D72C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">
    <w:nsid w:val="46DE0452"/>
    <w:multiLevelType w:val="hybridMultilevel"/>
    <w:tmpl w:val="10200E90"/>
    <w:lvl w:ilvl="0" w:tplc="216EC24A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CA"/>
    <w:rsid w:val="000562F5"/>
    <w:rsid w:val="000E348D"/>
    <w:rsid w:val="002A74F7"/>
    <w:rsid w:val="002D41C1"/>
    <w:rsid w:val="002F005D"/>
    <w:rsid w:val="003B205E"/>
    <w:rsid w:val="003B42E0"/>
    <w:rsid w:val="003C1FB4"/>
    <w:rsid w:val="00452124"/>
    <w:rsid w:val="004656F1"/>
    <w:rsid w:val="00505547"/>
    <w:rsid w:val="005425EB"/>
    <w:rsid w:val="005A6531"/>
    <w:rsid w:val="006F5DD3"/>
    <w:rsid w:val="00742F82"/>
    <w:rsid w:val="00746C65"/>
    <w:rsid w:val="007C57BE"/>
    <w:rsid w:val="008323E0"/>
    <w:rsid w:val="008B5081"/>
    <w:rsid w:val="009A6651"/>
    <w:rsid w:val="009F2C20"/>
    <w:rsid w:val="00A00BB3"/>
    <w:rsid w:val="00A14C82"/>
    <w:rsid w:val="00AF129F"/>
    <w:rsid w:val="00AF73AE"/>
    <w:rsid w:val="00B250A2"/>
    <w:rsid w:val="00BA299E"/>
    <w:rsid w:val="00BE74CD"/>
    <w:rsid w:val="00C47AD2"/>
    <w:rsid w:val="00C76441"/>
    <w:rsid w:val="00C83B24"/>
    <w:rsid w:val="00CD0A2F"/>
    <w:rsid w:val="00CE3687"/>
    <w:rsid w:val="00CE77CD"/>
    <w:rsid w:val="00D3416F"/>
    <w:rsid w:val="00D66CCA"/>
    <w:rsid w:val="00E07CB4"/>
    <w:rsid w:val="00E12B2B"/>
    <w:rsid w:val="00E308C2"/>
    <w:rsid w:val="00E3572F"/>
    <w:rsid w:val="00E524DA"/>
    <w:rsid w:val="00E563F9"/>
    <w:rsid w:val="00E87568"/>
    <w:rsid w:val="00E972B1"/>
    <w:rsid w:val="00EA5158"/>
    <w:rsid w:val="00EC071A"/>
    <w:rsid w:val="00EC15CB"/>
    <w:rsid w:val="00F5084D"/>
    <w:rsid w:val="00FA7170"/>
    <w:rsid w:val="00FB3BD7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1C1"/>
    <w:rPr>
      <w:rFonts w:ascii="Arial" w:eastAsia="ＭＳ ゴシック" w:hAnsi="Arial"/>
      <w:sz w:val="18"/>
      <w:szCs w:val="18"/>
    </w:rPr>
  </w:style>
  <w:style w:type="character" w:styleId="a4">
    <w:name w:val="Hyperlink"/>
    <w:rsid w:val="00E30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1C1"/>
    <w:rPr>
      <w:rFonts w:ascii="Arial" w:eastAsia="ＭＳ ゴシック" w:hAnsi="Arial"/>
      <w:sz w:val="18"/>
      <w:szCs w:val="18"/>
    </w:rPr>
  </w:style>
  <w:style w:type="character" w:styleId="a4">
    <w:name w:val="Hyperlink"/>
    <w:rsid w:val="00E30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4435401E30CF4BB40A06CFEDD3C3B8" ma:contentTypeVersion="30" ma:contentTypeDescription="新しいドキュメントを作成します。" ma:contentTypeScope="" ma:versionID="745e85ee16966f39c2545c1f1d83eebf">
  <xsd:schema xmlns:xsd="http://www.w3.org/2001/XMLSchema" xmlns:xs="http://www.w3.org/2001/XMLSchema" xmlns:p="http://schemas.microsoft.com/office/2006/metadata/properties" xmlns:ns2="3852a1d5-a14a-4efd-b87f-7001c5e2c2f4" xmlns:ns3="1fe825b1-9922-4a29-9336-b9cde13f4e42" targetNamespace="http://schemas.microsoft.com/office/2006/metadata/properties" ma:root="true" ma:fieldsID="4ead4196bdc9ee9dd2cda0ed65d7d063" ns2:_="" ns3:_="">
    <xsd:import namespace="3852a1d5-a14a-4efd-b87f-7001c5e2c2f4"/>
    <xsd:import namespace="1fe825b1-9922-4a29-9336-b9cde13f4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9867__x5ba2__x540d__x79f0_" minOccurs="0"/>
                <xsd:element ref="ns2:_x548c__x66f8__x62c5__x5f53_" minOccurs="0"/>
                <xsd:element ref="ns2:_x96d1__x8a8c__x62c5__x5f53_" minOccurs="0"/>
                <xsd:element ref="ns2:_x9867__x5ba2__x7a2e__x5225_" minOccurs="0"/>
                <xsd:element ref="ns2:MediaServiceAutoKeyPoints" minOccurs="0"/>
                <xsd:element ref="ns2:MediaServiceKeyPoints" minOccurs="0"/>
                <xsd:element ref="ns2:_x55b6__x696d__x62c5__x5f5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2a1d5-a14a-4efd-b87f-7001c5e2c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9867__x5ba2__x540d__x79f0_" ma:index="12" nillable="true" ma:displayName="顧客名称" ma:internalName="_x9867__x5ba2__x540d__x79f0_">
      <xsd:simpleType>
        <xsd:restriction base="dms:Text">
          <xsd:maxLength value="255"/>
        </xsd:restriction>
      </xsd:simpleType>
    </xsd:element>
    <xsd:element name="_x548c__x66f8__x62c5__x5f53_" ma:index="13" nillable="true" ma:displayName="和書担当" ma:format="Dropdown" ma:internalName="_x548c__x66f8__x62c5__x5f53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矢作"/>
                    <xsd:enumeration value="遠藤"/>
                    <xsd:enumeration value="岸"/>
                  </xsd:restriction>
                </xsd:simpleType>
              </xsd:element>
            </xsd:sequence>
          </xsd:extension>
        </xsd:complexContent>
      </xsd:complexType>
    </xsd:element>
    <xsd:element name="_x96d1__x8a8c__x62c5__x5f53_" ma:index="14" nillable="true" ma:displayName="雑誌担当" ma:format="Dropdown" ma:internalName="_x96d1__x8a8c__x62c5__x5f53_">
      <xsd:simpleType>
        <xsd:restriction base="dms:Choice">
          <xsd:enumeration value="肥田"/>
          <xsd:enumeration value="川端"/>
          <xsd:enumeration value="選択肢 3"/>
        </xsd:restriction>
      </xsd:simpleType>
    </xsd:element>
    <xsd:element name="_x9867__x5ba2__x7a2e__x5225_" ma:index="15" nillable="true" ma:displayName="顧客種別" ma:format="Dropdown" ma:internalName="_x9867__x5ba2__x7a2e__x5225_">
      <xsd:simpleType>
        <xsd:union memberTypes="dms:Text">
          <xsd:simpleType>
            <xsd:restriction base="dms:Choice">
              <xsd:enumeration value="①学校法人"/>
              <xsd:enumeration value="②企業"/>
              <xsd:enumeration value="③病院"/>
              <xsd:enumeration value="④官公庁・研究所"/>
              <xsd:enumeration value="⑤公共図書館"/>
              <xsd:enumeration value="⑥その他"/>
            </xsd:restriction>
          </xsd:simpleType>
        </xsd:un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55b6__x696d__x62c5__x5f53_" ma:index="18" nillable="true" ma:displayName="営業担当" ma:format="Dropdown" ma:internalName="_x55b6__x696d__x62c5__x5f53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檜山"/>
                    <xsd:enumeration value="武田"/>
                    <xsd:enumeration value="小宮山"/>
                    <xsd:enumeration value="油木"/>
                    <xsd:enumeration value="大久保"/>
                    <xsd:enumeration value="岡田"/>
                    <xsd:enumeration value="杉本"/>
                    <xsd:enumeration value="高木"/>
                    <xsd:enumeration value="谷田"/>
                    <xsd:enumeration value="山口"/>
                    <xsd:enumeration value="竹山"/>
                    <xsd:enumeration value="白井"/>
                    <xsd:enumeration value="山田"/>
                    <xsd:enumeration value="原"/>
                    <xsd:enumeration value="選択肢 15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357eb41-599d-489e-9563-8ac08e426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825b1-9922-4a29-9336-b9cde13f4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bc34315-254b-4c4a-aa28-99d6dc34cada}" ma:internalName="TaxCatchAll" ma:showField="CatchAllData" ma:web="1fe825b1-9922-4a29-9336-b9cde13f4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5b6__x696d__x62c5__x5f53_ xmlns="3852a1d5-a14a-4efd-b87f-7001c5e2c2f4" xsi:nil="true"/>
    <_x548c__x66f8__x62c5__x5f53_ xmlns="3852a1d5-a14a-4efd-b87f-7001c5e2c2f4" xsi:nil="true"/>
    <_Flow_SignoffStatus xmlns="3852a1d5-a14a-4efd-b87f-7001c5e2c2f4" xsi:nil="true"/>
    <TaxCatchAll xmlns="1fe825b1-9922-4a29-9336-b9cde13f4e42" xsi:nil="true"/>
    <_x96d1__x8a8c__x62c5__x5f53_ xmlns="3852a1d5-a14a-4efd-b87f-7001c5e2c2f4" xsi:nil="true"/>
    <lcf76f155ced4ddcb4097134ff3c332f xmlns="3852a1d5-a14a-4efd-b87f-7001c5e2c2f4">
      <Terms xmlns="http://schemas.microsoft.com/office/infopath/2007/PartnerControls"/>
    </lcf76f155ced4ddcb4097134ff3c332f>
    <_x9867__x5ba2__x7a2e__x5225_ xmlns="3852a1d5-a14a-4efd-b87f-7001c5e2c2f4" xsi:nil="true"/>
    <_x9867__x5ba2__x540d__x79f0_ xmlns="3852a1d5-a14a-4efd-b87f-7001c5e2c2f4" xsi:nil="true"/>
  </documentManagement>
</p:properties>
</file>

<file path=customXml/itemProps1.xml><?xml version="1.0" encoding="utf-8"?>
<ds:datastoreItem xmlns:ds="http://schemas.openxmlformats.org/officeDocument/2006/customXml" ds:itemID="{8C381504-120F-41FE-8FB7-E64E63DA1538}"/>
</file>

<file path=customXml/itemProps2.xml><?xml version="1.0" encoding="utf-8"?>
<ds:datastoreItem xmlns:ds="http://schemas.openxmlformats.org/officeDocument/2006/customXml" ds:itemID="{A66AE3F1-FBC1-4625-B0D9-88BA6FAAB27D}"/>
</file>

<file path=customXml/itemProps3.xml><?xml version="1.0" encoding="utf-8"?>
<ds:datastoreItem xmlns:ds="http://schemas.openxmlformats.org/officeDocument/2006/customXml" ds:itemID="{6264E0C2-B58E-47EE-A69C-AD5D43D89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nori</dc:creator>
  <cp:lastModifiedBy>Windows User</cp:lastModifiedBy>
  <cp:revision>2</cp:revision>
  <cp:lastPrinted>2007-05-22T03:46:00Z</cp:lastPrinted>
  <dcterms:created xsi:type="dcterms:W3CDTF">2025-09-05T00:41:00Z</dcterms:created>
  <dcterms:modified xsi:type="dcterms:W3CDTF">2025-09-05T00:41:00Z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0x0101001A4435401E30CF4BB40A06CFEDD3C3B8</vt:lpwstr>
  </property>
</Properties>
</file>